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61" w:rsidRDefault="00203061" w:rsidP="007D5E35">
      <w:pPr>
        <w:rPr>
          <w:b/>
        </w:rPr>
      </w:pPr>
    </w:p>
    <w:p w:rsidR="00203061" w:rsidRDefault="00203061" w:rsidP="007D5E35">
      <w:pPr>
        <w:rPr>
          <w:b/>
        </w:rPr>
      </w:pPr>
      <w:r w:rsidRPr="003E6000">
        <w:rPr>
          <w:noProof/>
          <w:sz w:val="23"/>
          <w:szCs w:val="23"/>
        </w:rPr>
        <w:drawing>
          <wp:inline distT="0" distB="0" distL="0" distR="0" wp14:anchorId="1149B6CC" wp14:editId="53F677AA">
            <wp:extent cx="871658" cy="753466"/>
            <wp:effectExtent l="0" t="0" r="5080" b="8890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907" cy="80295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D5E35" w:rsidRPr="00BB78E5" w:rsidRDefault="00203061" w:rsidP="007D5E35">
      <w:pPr>
        <w:rPr>
          <w:b/>
        </w:rPr>
      </w:pPr>
      <w:r>
        <w:rPr>
          <w:b/>
        </w:rPr>
        <w:t xml:space="preserve">         </w:t>
      </w:r>
      <w:r w:rsidR="007D5E35" w:rsidRPr="00BB78E5">
        <w:rPr>
          <w:b/>
        </w:rPr>
        <w:t>REPUBLIKA HRVATSKA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>KOPRIVNIČKO-KRIŽEVAČKA ŽUPANIJA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>OSNOVNA ŠKOLA „BRAĆA RADIĆ“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 xml:space="preserve">             K O P R I V N I C A </w:t>
      </w:r>
    </w:p>
    <w:p w:rsidR="007D5E35" w:rsidRDefault="007D5E35" w:rsidP="007D5E35"/>
    <w:p w:rsidR="007D5E35" w:rsidRDefault="00FF11AB" w:rsidP="007D5E35">
      <w:r>
        <w:t>KLASA: 112-07/19</w:t>
      </w:r>
      <w:r w:rsidR="007D5E35">
        <w:t>-01/</w:t>
      </w:r>
      <w:r w:rsidR="008C4D84">
        <w:t>11</w:t>
      </w:r>
    </w:p>
    <w:p w:rsidR="007D5E35" w:rsidRDefault="007D5E35" w:rsidP="007D5E35">
      <w:r>
        <w:t>URBROJ:</w:t>
      </w:r>
      <w:r w:rsidR="00F8644C">
        <w:t xml:space="preserve"> </w:t>
      </w:r>
      <w:r w:rsidR="00FF11AB">
        <w:t>2137-30-01-19</w:t>
      </w:r>
      <w:r>
        <w:t>-1</w:t>
      </w:r>
    </w:p>
    <w:p w:rsidR="007D5E35" w:rsidRDefault="008C4D84" w:rsidP="007D5E35">
      <w:r>
        <w:t>Koprivnica, 2.10</w:t>
      </w:r>
      <w:r w:rsidR="00FF11AB">
        <w:t>.2019.</w:t>
      </w:r>
    </w:p>
    <w:p w:rsidR="00FF11AB" w:rsidRDefault="00FF11AB" w:rsidP="007D5E35"/>
    <w:p w:rsidR="00D7335B" w:rsidRPr="00B85B7E" w:rsidRDefault="00F053FE" w:rsidP="009063E1">
      <w:pPr>
        <w:jc w:val="both"/>
      </w:pPr>
      <w:r w:rsidRPr="00B85B7E">
        <w:t xml:space="preserve">Na temelju članka 107. Zakona o odgoju i obrazovanju u osnovnoj i srednjoj </w:t>
      </w:r>
      <w:r>
        <w:t>školi („Narodne novine“ broj 87/08, 86/09, 92/10, 105/10</w:t>
      </w:r>
      <w:r w:rsidRPr="00B85B7E">
        <w:t>,</w:t>
      </w:r>
      <w:r>
        <w:t xml:space="preserve"> 90/11, 5/12, 16/12, 86</w:t>
      </w:r>
      <w:r w:rsidRPr="00B85B7E">
        <w:t>/12,</w:t>
      </w:r>
      <w:r>
        <w:t xml:space="preserve"> 126/12, 94/13, 152</w:t>
      </w:r>
      <w:r w:rsidRPr="00B85B7E">
        <w:t>/14</w:t>
      </w:r>
      <w:r>
        <w:t>, 07/17</w:t>
      </w:r>
      <w:r w:rsidR="006C1FFE">
        <w:t>, 68/18), ravnatelj Osnovne škole „Braća Radić“ Koprivnica</w:t>
      </w:r>
      <w:r w:rsidRPr="00B85B7E">
        <w:t>, objavljuje</w:t>
      </w:r>
    </w:p>
    <w:p w:rsidR="007D3ADB" w:rsidRDefault="007D3ADB" w:rsidP="00B85B7E">
      <w:pPr>
        <w:jc w:val="center"/>
        <w:rPr>
          <w:b/>
        </w:rPr>
      </w:pPr>
    </w:p>
    <w:p w:rsidR="00655F72" w:rsidRDefault="00655F72" w:rsidP="00B85B7E">
      <w:pPr>
        <w:jc w:val="center"/>
        <w:rPr>
          <w:b/>
        </w:rPr>
      </w:pPr>
      <w:r>
        <w:rPr>
          <w:b/>
        </w:rPr>
        <w:t>NATJEČAJ</w:t>
      </w:r>
    </w:p>
    <w:p w:rsidR="00655F72" w:rsidRDefault="00B85B7E" w:rsidP="00B85B7E">
      <w:pPr>
        <w:jc w:val="center"/>
        <w:rPr>
          <w:b/>
        </w:rPr>
      </w:pPr>
      <w:r>
        <w:rPr>
          <w:b/>
        </w:rPr>
        <w:t>z</w:t>
      </w:r>
      <w:r w:rsidR="00655F72">
        <w:rPr>
          <w:b/>
        </w:rPr>
        <w:t>a</w:t>
      </w:r>
      <w:r w:rsidR="006C1FFE">
        <w:rPr>
          <w:b/>
        </w:rPr>
        <w:t xml:space="preserve"> radno mjesto</w:t>
      </w:r>
    </w:p>
    <w:p w:rsidR="00655F72" w:rsidRDefault="00655F72">
      <w:pPr>
        <w:rPr>
          <w:b/>
        </w:rPr>
      </w:pPr>
    </w:p>
    <w:p w:rsidR="00404C8F" w:rsidRDefault="00404C8F">
      <w:pPr>
        <w:rPr>
          <w:b/>
        </w:rPr>
      </w:pPr>
    </w:p>
    <w:p w:rsidR="00D149D2" w:rsidRPr="00404C8F" w:rsidRDefault="008C4D84" w:rsidP="00404076">
      <w:pPr>
        <w:pStyle w:val="Odlomakpopisa"/>
        <w:numPr>
          <w:ilvl w:val="0"/>
          <w:numId w:val="4"/>
        </w:numPr>
        <w:jc w:val="both"/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tjelesne i zdravstvene kulture</w:t>
      </w:r>
      <w:r w:rsidR="001F672E" w:rsidRPr="00404C8F">
        <w:rPr>
          <w:b/>
        </w:rPr>
        <w:t xml:space="preserve"> </w:t>
      </w:r>
      <w:r w:rsidR="00B77ABA" w:rsidRPr="00404C8F">
        <w:rPr>
          <w:b/>
        </w:rPr>
        <w:t>- 1 izvršitelj/</w:t>
      </w:r>
      <w:proofErr w:type="spellStart"/>
      <w:r w:rsidR="00B77ABA" w:rsidRPr="00404C8F">
        <w:rPr>
          <w:b/>
        </w:rPr>
        <w:t>ica</w:t>
      </w:r>
      <w:proofErr w:type="spellEnd"/>
      <w:r w:rsidR="00B77ABA" w:rsidRPr="00404C8F">
        <w:rPr>
          <w:b/>
        </w:rPr>
        <w:t xml:space="preserve"> s </w:t>
      </w:r>
      <w:r w:rsidR="00F5003A" w:rsidRPr="00404C8F">
        <w:rPr>
          <w:b/>
        </w:rPr>
        <w:t>punim</w:t>
      </w:r>
      <w:r w:rsidR="00655F72" w:rsidRPr="00404C8F">
        <w:rPr>
          <w:b/>
        </w:rPr>
        <w:t xml:space="preserve"> radni</w:t>
      </w:r>
      <w:r w:rsidR="00DE65A2" w:rsidRPr="00404C8F">
        <w:rPr>
          <w:b/>
        </w:rPr>
        <w:t>m vremenom</w:t>
      </w:r>
      <w:r w:rsidR="00404076">
        <w:rPr>
          <w:b/>
        </w:rPr>
        <w:t xml:space="preserve"> (40 sati tjedno)</w:t>
      </w:r>
      <w:r w:rsidR="00DE65A2" w:rsidRPr="008C4D84">
        <w:rPr>
          <w:b/>
        </w:rPr>
        <w:t xml:space="preserve"> na </w:t>
      </w:r>
      <w:r w:rsidRPr="008C4D84">
        <w:rPr>
          <w:b/>
        </w:rPr>
        <w:t>ne</w:t>
      </w:r>
      <w:r w:rsidR="00DE65A2" w:rsidRPr="008C4D84">
        <w:rPr>
          <w:b/>
        </w:rPr>
        <w:t>određeno vrijeme</w:t>
      </w:r>
      <w:r w:rsidR="00404076" w:rsidRPr="008C4D84">
        <w:rPr>
          <w:b/>
        </w:rPr>
        <w:t xml:space="preserve">, u Osnovnoj školi „Braća Radić“  Koprivnica </w:t>
      </w:r>
    </w:p>
    <w:p w:rsidR="00404C8F" w:rsidRDefault="00404C8F" w:rsidP="00404C8F">
      <w:pPr>
        <w:jc w:val="both"/>
      </w:pPr>
    </w:p>
    <w:p w:rsidR="00404C8F" w:rsidRDefault="00404C8F" w:rsidP="00404C8F">
      <w:pPr>
        <w:jc w:val="both"/>
      </w:pPr>
    </w:p>
    <w:p w:rsidR="00404C8F" w:rsidRDefault="009A4AA1" w:rsidP="00404C8F">
      <w:r>
        <w:t>UVJETI:</w:t>
      </w:r>
      <w:r w:rsidR="0087510F">
        <w:t xml:space="preserve">    </w:t>
      </w:r>
      <w:bookmarkStart w:id="0" w:name="_GoBack"/>
      <w:bookmarkEnd w:id="0"/>
      <w:r w:rsidR="0087510F">
        <w:t>P</w:t>
      </w:r>
      <w:r>
        <w:t>rema članku 105. Zakona o odgoju i obrazova</w:t>
      </w:r>
      <w:r w:rsidR="003403E1">
        <w:t>nju u osnovnoj i srednjoj školi,</w:t>
      </w:r>
      <w:r w:rsidR="00404C8F">
        <w:t xml:space="preserve">    </w:t>
      </w:r>
    </w:p>
    <w:p w:rsidR="00404C8F" w:rsidRDefault="00F8644C" w:rsidP="00404C8F">
      <w:r>
        <w:t xml:space="preserve">                  </w:t>
      </w:r>
      <w:r w:rsidR="00404C8F">
        <w:t xml:space="preserve"> radni odnos ne može zasnovati osoba za koju postoje zapreke iz članka</w:t>
      </w:r>
      <w:r w:rsidR="00D1431F">
        <w:t xml:space="preserve"> </w:t>
      </w:r>
      <w:r w:rsidR="00404C8F">
        <w:t>106.</w:t>
      </w:r>
      <w:r w:rsidR="00404C8F" w:rsidRPr="00812CCA">
        <w:t xml:space="preserve"> </w:t>
      </w:r>
    </w:p>
    <w:p w:rsidR="00404C8F" w:rsidRDefault="00404C8F" w:rsidP="00404C8F">
      <w:r>
        <w:t xml:space="preserve">                   Zakona o odgoju i obrazovanju u osnovnoj i srednjoj školi,</w:t>
      </w:r>
    </w:p>
    <w:p w:rsidR="00404C8F" w:rsidRDefault="00F8644C" w:rsidP="00F8644C">
      <w:pPr>
        <w:jc w:val="both"/>
      </w:pPr>
      <w:r>
        <w:t xml:space="preserve">                </w:t>
      </w:r>
    </w:p>
    <w:p w:rsidR="009A4AA1" w:rsidRDefault="009A4AA1" w:rsidP="009A4AA1"/>
    <w:p w:rsidR="006C1FFE" w:rsidRDefault="009A4AA1" w:rsidP="009A4AA1">
      <w:pPr>
        <w:jc w:val="both"/>
      </w:pPr>
      <w:r>
        <w:t>UZ</w:t>
      </w:r>
      <w:r w:rsidR="006C1FFE">
        <w:t xml:space="preserve"> PRIJAVU JE POTREBNO PRILOŽITI:</w:t>
      </w:r>
      <w:r>
        <w:t xml:space="preserve"> </w:t>
      </w:r>
    </w:p>
    <w:p w:rsidR="006C1FFE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životopis, </w:t>
      </w:r>
    </w:p>
    <w:p w:rsidR="006C1FFE" w:rsidRDefault="006C1FFE" w:rsidP="006C1FFE">
      <w:pPr>
        <w:pStyle w:val="Odlomakpopisa"/>
        <w:numPr>
          <w:ilvl w:val="0"/>
          <w:numId w:val="6"/>
        </w:numPr>
        <w:jc w:val="both"/>
      </w:pPr>
      <w:r>
        <w:t>dokaz o stupnju i vrsti stručne spreme</w:t>
      </w:r>
      <w:r w:rsidR="009A4AA1">
        <w:t xml:space="preserve">, </w:t>
      </w:r>
    </w:p>
    <w:p w:rsidR="006C1FFE" w:rsidRDefault="006C1FFE" w:rsidP="006C1FFE">
      <w:pPr>
        <w:pStyle w:val="Odlomakpopisa"/>
        <w:numPr>
          <w:ilvl w:val="0"/>
          <w:numId w:val="6"/>
        </w:numPr>
        <w:jc w:val="both"/>
      </w:pPr>
      <w:r>
        <w:t>dokaz o državljanstvu</w:t>
      </w:r>
      <w:r w:rsidR="009A4AA1">
        <w:t xml:space="preserve">, </w:t>
      </w:r>
    </w:p>
    <w:p w:rsidR="006C1FFE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presliku uvjerenja nadležnog suda da se protiv podnositelja prijave ne vodi kazneni postupak ne stariji od 6 mjeseci (potvrda o nekažnjavanju), </w:t>
      </w:r>
    </w:p>
    <w:p w:rsidR="009A4AA1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presliku potvrde o podacima evidentiranima u matičnoj evidenciji Hrvatskog </w:t>
      </w:r>
      <w:r w:rsidR="006C1FFE">
        <w:t>zavoda z</w:t>
      </w:r>
      <w:r w:rsidR="00404C8F">
        <w:t>a mirovinsko osiguranje o stažu.</w:t>
      </w:r>
    </w:p>
    <w:p w:rsidR="009A4AA1" w:rsidRDefault="009A4AA1" w:rsidP="009A4AA1"/>
    <w:p w:rsidR="009A4AA1" w:rsidRDefault="009A4AA1" w:rsidP="009A4AA1">
      <w:r>
        <w:t>Na natječaj se mogu javiti osobe oba spola.</w:t>
      </w:r>
    </w:p>
    <w:p w:rsidR="009A4AA1" w:rsidRDefault="009A4AA1" w:rsidP="009A4AA1"/>
    <w:p w:rsidR="009A4AA1" w:rsidRDefault="009A4AA1" w:rsidP="009A4AA1">
      <w:pPr>
        <w:jc w:val="both"/>
      </w:pPr>
      <w:r>
        <w:t>Osobe koje ostvaruju pravo na prednost pri zapošljavanju po posebnom propisu, dužne su to navesti u prijavi i priložiti sve potrebne dokaze.</w:t>
      </w:r>
    </w:p>
    <w:p w:rsidR="009A4AA1" w:rsidRDefault="009A4AA1" w:rsidP="009A4AA1">
      <w:pPr>
        <w:jc w:val="both"/>
      </w:pPr>
    </w:p>
    <w:p w:rsidR="009A4AA1" w:rsidRDefault="009A4AA1" w:rsidP="009A4AA1">
      <w:pPr>
        <w:jc w:val="both"/>
      </w:pPr>
      <w:r>
        <w:t>Kandidat koji ostvaruje pravo prednosti pri zapošljavanju prema posebnim propisima dužan je u prijavi na natječaj pozvati se na to pravo i ima prednost u odnosu na ostale kandidate samo pod jednakim uvjetima.</w:t>
      </w:r>
    </w:p>
    <w:p w:rsidR="009A4AA1" w:rsidRDefault="009A4AA1" w:rsidP="009A4AA1">
      <w:pPr>
        <w:jc w:val="both"/>
      </w:pPr>
      <w:r>
        <w:lastRenderedPageBreak/>
        <w:br/>
        <w:t>Da bi ostvario prednost pri zapošljavanju, kandidat koji ispunjava uvjete za ostvarivanje tog prava, dužan je uz prijavu na natječaj priložiti sve dokaze o ispunjavanju traženih uvjeta, kao i potvrdu o priznatom statusu iz kojeg proizlazi to pravo.</w:t>
      </w:r>
    </w:p>
    <w:p w:rsidR="009A4AA1" w:rsidRDefault="009A4AA1" w:rsidP="009A4AA1">
      <w:pPr>
        <w:jc w:val="both"/>
      </w:pPr>
    </w:p>
    <w:p w:rsidR="009A4AA1" w:rsidRDefault="009A4AA1" w:rsidP="009A4AA1">
      <w:pPr>
        <w:jc w:val="both"/>
      </w:pPr>
      <w:r>
        <w:t>Po</w:t>
      </w:r>
      <w:r w:rsidR="007D3ADB">
        <w:t>zivaju se osobe iz članka 102. S</w:t>
      </w:r>
      <w:r>
        <w:t>tavak 1.-3. Zakona o hrvatskim braniteljima iz domovinskog rata i članovi</w:t>
      </w:r>
      <w:r w:rsidR="00404C8F">
        <w:t>ma njihovih obitelji (NN 121/17</w:t>
      </w:r>
      <w:r>
        <w:t>) da uz prijavu na natječaj dostave dokaze o ostvarivanju prava prednosti iz članka 103. Stavak 1. Zakona o hrvatskim braniteljima iz domovinskog rata i članovima njihovih obitelji (NN 121/17). Poveznica na internetsku stranicu Ministarstva</w:t>
      </w:r>
      <w:r w:rsidR="008C4D84">
        <w:t xml:space="preserve"> </w:t>
      </w:r>
      <w:hyperlink r:id="rId6" w:history="1">
        <w:r>
          <w:rPr>
            <w:rStyle w:val="Hiperveza"/>
          </w:rPr>
          <w:t>https://branitelji.gov.hr/zaposljavanje-843/843</w:t>
        </w:r>
      </w:hyperlink>
      <w:r>
        <w:t>, a dodatne informacije o dokazima koji su potrebni za ostvarivanje prava prednosti pri zapošljavanju, potražiti na slijedećoj poveznici:</w:t>
      </w:r>
      <w:hyperlink r:id="rId7" w:history="1">
        <w:r>
          <w:rPr>
            <w:rStyle w:val="Hiperveza"/>
          </w:rPr>
          <w:t>https://branitelji.gov.hr/UserDocsImages//NG/12%20Prosinac/Zapo%C5%A1ljavanje//POPIS%20DOKAZA%20ZA%20OSTVARIVANJE%20PRAVA%20PRI%20ZAPO%C5%A0LJAVANJU.pdf</w:t>
        </w:r>
      </w:hyperlink>
      <w:r>
        <w:br/>
      </w:r>
    </w:p>
    <w:p w:rsidR="009A4AA1" w:rsidRDefault="009A4AA1" w:rsidP="009A4AA1">
      <w:pPr>
        <w:jc w:val="both"/>
      </w:pPr>
      <w:r>
        <w:t>Svi traženi dokumenti prilažu se u izvorniku ili preslici koja ne treba biti ovjerena, a prije izbora kandidat će predočiti izvornik.</w:t>
      </w:r>
    </w:p>
    <w:p w:rsidR="00404C8F" w:rsidRDefault="00404C8F" w:rsidP="009A4AA1">
      <w:pPr>
        <w:jc w:val="both"/>
      </w:pPr>
    </w:p>
    <w:p w:rsidR="00844264" w:rsidRDefault="00844264" w:rsidP="00844264">
      <w:pPr>
        <w:jc w:val="both"/>
      </w:pPr>
      <w:r>
        <w:t>Rok za podnošenje prijava je osa</w:t>
      </w:r>
      <w:r w:rsidR="008C4D84">
        <w:t xml:space="preserve">m dana od dana objave natječaja na web stranici i oglasnoj ploči Osnovne škole „Braća Radić“ Koprivnica. </w:t>
      </w:r>
    </w:p>
    <w:p w:rsidR="003403E1" w:rsidRDefault="00404C8F" w:rsidP="00844264">
      <w:pPr>
        <w:jc w:val="both"/>
      </w:pPr>
      <w:r>
        <w:t>Natječa</w:t>
      </w:r>
      <w:r w:rsidR="008C4D84">
        <w:t>j je objavljen dana 2.10.2019. i traje do 10.10.</w:t>
      </w:r>
      <w:r w:rsidR="00FF11AB">
        <w:t>2019</w:t>
      </w:r>
      <w:r w:rsidR="00650014">
        <w:t>.</w:t>
      </w:r>
      <w:r w:rsidR="00844264">
        <w:t xml:space="preserve"> godine.</w:t>
      </w:r>
    </w:p>
    <w:p w:rsidR="00844264" w:rsidRDefault="00844264" w:rsidP="009A4AA1">
      <w:pPr>
        <w:jc w:val="both"/>
      </w:pPr>
    </w:p>
    <w:p w:rsidR="003403E1" w:rsidRDefault="009A4AA1" w:rsidP="009A4AA1">
      <w:pPr>
        <w:jc w:val="both"/>
      </w:pPr>
      <w:r>
        <w:t xml:space="preserve">Prijave s potrebnom dokumentacijom poslati </w:t>
      </w:r>
      <w:r w:rsidR="006C1FFE">
        <w:t xml:space="preserve">poštom </w:t>
      </w:r>
      <w:r>
        <w:t>na adresu</w:t>
      </w:r>
      <w:r w:rsidR="006C1FFE">
        <w:t xml:space="preserve"> ili dostaviti osobno</w:t>
      </w:r>
      <w:r>
        <w:t>:</w:t>
      </w:r>
    </w:p>
    <w:p w:rsidR="009A4AA1" w:rsidRDefault="008C4D84" w:rsidP="009A4AA1">
      <w:pPr>
        <w:jc w:val="both"/>
        <w:rPr>
          <w:b/>
        </w:rPr>
      </w:pPr>
      <w:r>
        <w:rPr>
          <w:b/>
        </w:rPr>
        <w:t>Osnovna škola</w:t>
      </w:r>
      <w:r w:rsidR="006C1FFE">
        <w:rPr>
          <w:b/>
        </w:rPr>
        <w:t xml:space="preserve"> „Braća Radić“ Koprivnica, Miklinovec 6a, 48000 Koprivnica, </w:t>
      </w:r>
      <w:r w:rsidR="00702DD0">
        <w:rPr>
          <w:b/>
        </w:rPr>
        <w:t>s naznakom: „</w:t>
      </w:r>
      <w:r w:rsidR="00404C8F">
        <w:rPr>
          <w:b/>
        </w:rPr>
        <w:t>Za natječaj</w:t>
      </w:r>
      <w:r w:rsidR="00702DD0">
        <w:rPr>
          <w:b/>
        </w:rPr>
        <w:t>–</w:t>
      </w:r>
      <w:r w:rsidR="00404C8F">
        <w:rPr>
          <w:b/>
        </w:rPr>
        <w:t xml:space="preserve"> </w:t>
      </w: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tjelesne i zdravstvene kulture</w:t>
      </w:r>
      <w:r w:rsidR="009A4AA1">
        <w:rPr>
          <w:b/>
        </w:rPr>
        <w:t>“.</w:t>
      </w:r>
    </w:p>
    <w:p w:rsidR="006C1FFE" w:rsidRPr="00B77ABA" w:rsidRDefault="006C1FFE" w:rsidP="009A4AA1">
      <w:pPr>
        <w:jc w:val="both"/>
        <w:rPr>
          <w:b/>
        </w:rPr>
      </w:pPr>
    </w:p>
    <w:p w:rsidR="009A4AA1" w:rsidRDefault="009A4AA1" w:rsidP="009A4AA1">
      <w:pPr>
        <w:jc w:val="both"/>
      </w:pPr>
      <w:r>
        <w:t xml:space="preserve">Nepotpune i nepravodobno poslane prijave neće se razmatrati. </w:t>
      </w:r>
    </w:p>
    <w:p w:rsidR="00F73CF7" w:rsidRDefault="00F73CF7" w:rsidP="009A4AA1">
      <w:pPr>
        <w:jc w:val="both"/>
      </w:pPr>
    </w:p>
    <w:p w:rsidR="00F73CF7" w:rsidRDefault="00F73CF7" w:rsidP="009A4AA1">
      <w:pPr>
        <w:jc w:val="both"/>
      </w:pPr>
      <w:r w:rsidRPr="00F73CF7">
        <w:t xml:space="preserve">Podnošenjem prijave na natječaj kandidati daju izričitu privolu da Osnovna škola </w:t>
      </w:r>
      <w:r>
        <w:t>„Braća Radić“ Koprivnica</w:t>
      </w:r>
      <w:r w:rsidRPr="00F73CF7">
        <w:t xml:space="preserve"> može prikupljati, koristiti i obrađivati osobne podatke kandidata u svrhu provedbe natječajnog postupka sukladno propisima koji uređuju zaštitu osobnih podataka.</w:t>
      </w:r>
    </w:p>
    <w:p w:rsidR="009A4AA1" w:rsidRDefault="009A4AA1" w:rsidP="009A4AA1">
      <w:pPr>
        <w:jc w:val="both"/>
      </w:pPr>
    </w:p>
    <w:p w:rsidR="00B85B7E" w:rsidRDefault="00844264" w:rsidP="00844264">
      <w:pPr>
        <w:jc w:val="both"/>
      </w:pPr>
      <w:r w:rsidRPr="00844264">
        <w:t>O rezultatima natječaja kandidati će biti obavješteni na web stranici Škole: os-braca-radic-koprivnica.skole.hr</w:t>
      </w:r>
    </w:p>
    <w:p w:rsidR="007D3ADB" w:rsidRDefault="007D3ADB" w:rsidP="00844264">
      <w:pPr>
        <w:jc w:val="both"/>
      </w:pPr>
    </w:p>
    <w:p w:rsidR="007D3ADB" w:rsidRDefault="007D3ADB" w:rsidP="00844264">
      <w:pPr>
        <w:jc w:val="both"/>
      </w:pPr>
    </w:p>
    <w:p w:rsidR="00B85B7E" w:rsidRDefault="00B85B7E" w:rsidP="00404C8F"/>
    <w:p w:rsidR="00B85B7E" w:rsidRDefault="00B85B7E" w:rsidP="00655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  <w:r w:rsidR="008C4D84">
        <w:t xml:space="preserve"> ŠKOLE: </w:t>
      </w:r>
    </w:p>
    <w:p w:rsidR="00B85B7E" w:rsidRDefault="00B85B7E" w:rsidP="00655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5D10">
        <w:t>Krešo Grgac</w:t>
      </w:r>
      <w:r>
        <w:t>, prof.</w:t>
      </w:r>
    </w:p>
    <w:p w:rsidR="00655F72" w:rsidRDefault="00655F72" w:rsidP="00655F72"/>
    <w:p w:rsidR="00655F72" w:rsidRPr="004B2F2D" w:rsidRDefault="00655F72" w:rsidP="00B85B7E">
      <w:pPr>
        <w:pStyle w:val="Odlomakpopisa"/>
      </w:pPr>
    </w:p>
    <w:sectPr w:rsidR="00655F72" w:rsidRPr="004B2F2D" w:rsidSect="0038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1282"/>
    <w:multiLevelType w:val="hybridMultilevel"/>
    <w:tmpl w:val="97A89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13E3"/>
    <w:multiLevelType w:val="hybridMultilevel"/>
    <w:tmpl w:val="A1466E5A"/>
    <w:lvl w:ilvl="0" w:tplc="9E8039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9447C83"/>
    <w:multiLevelType w:val="hybridMultilevel"/>
    <w:tmpl w:val="D82C905A"/>
    <w:lvl w:ilvl="0" w:tplc="3A263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D4E1A"/>
    <w:multiLevelType w:val="hybridMultilevel"/>
    <w:tmpl w:val="4EA80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31458"/>
    <w:multiLevelType w:val="hybridMultilevel"/>
    <w:tmpl w:val="8A3EFCDA"/>
    <w:lvl w:ilvl="0" w:tplc="2AC2B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E48F0"/>
    <w:multiLevelType w:val="hybridMultilevel"/>
    <w:tmpl w:val="7BBA0DA4"/>
    <w:lvl w:ilvl="0" w:tplc="C6F403F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DBE1C3B"/>
    <w:multiLevelType w:val="hybridMultilevel"/>
    <w:tmpl w:val="B402374E"/>
    <w:lvl w:ilvl="0" w:tplc="814CC9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5B"/>
    <w:rsid w:val="00024DCF"/>
    <w:rsid w:val="000368F1"/>
    <w:rsid w:val="00086AA5"/>
    <w:rsid w:val="000B0461"/>
    <w:rsid w:val="000F4BD8"/>
    <w:rsid w:val="00160EE8"/>
    <w:rsid w:val="00163FEF"/>
    <w:rsid w:val="001B0734"/>
    <w:rsid w:val="001E2A10"/>
    <w:rsid w:val="001E3AF7"/>
    <w:rsid w:val="001F2900"/>
    <w:rsid w:val="001F672E"/>
    <w:rsid w:val="00201A94"/>
    <w:rsid w:val="00203061"/>
    <w:rsid w:val="00214621"/>
    <w:rsid w:val="00230342"/>
    <w:rsid w:val="00255EA8"/>
    <w:rsid w:val="002B1531"/>
    <w:rsid w:val="00317D70"/>
    <w:rsid w:val="003403E1"/>
    <w:rsid w:val="00361AB0"/>
    <w:rsid w:val="00374F74"/>
    <w:rsid w:val="003833FF"/>
    <w:rsid w:val="00383A97"/>
    <w:rsid w:val="003A41D9"/>
    <w:rsid w:val="003A6124"/>
    <w:rsid w:val="003F4251"/>
    <w:rsid w:val="00401307"/>
    <w:rsid w:val="00404076"/>
    <w:rsid w:val="00404C8F"/>
    <w:rsid w:val="00405A94"/>
    <w:rsid w:val="004234AD"/>
    <w:rsid w:val="004A11FA"/>
    <w:rsid w:val="004B2F2D"/>
    <w:rsid w:val="004C7B8C"/>
    <w:rsid w:val="004D2E35"/>
    <w:rsid w:val="005409AA"/>
    <w:rsid w:val="00546E7A"/>
    <w:rsid w:val="005720FA"/>
    <w:rsid w:val="005B36C9"/>
    <w:rsid w:val="005C6095"/>
    <w:rsid w:val="005C67E1"/>
    <w:rsid w:val="005D7B22"/>
    <w:rsid w:val="006066C3"/>
    <w:rsid w:val="00632317"/>
    <w:rsid w:val="00650014"/>
    <w:rsid w:val="00655F72"/>
    <w:rsid w:val="006C1FFE"/>
    <w:rsid w:val="00702DD0"/>
    <w:rsid w:val="0071297A"/>
    <w:rsid w:val="00735EC8"/>
    <w:rsid w:val="00736899"/>
    <w:rsid w:val="00736929"/>
    <w:rsid w:val="00751956"/>
    <w:rsid w:val="007754E8"/>
    <w:rsid w:val="0078288F"/>
    <w:rsid w:val="007877EB"/>
    <w:rsid w:val="007D193E"/>
    <w:rsid w:val="007D3ADB"/>
    <w:rsid w:val="007D59A0"/>
    <w:rsid w:val="007D5E35"/>
    <w:rsid w:val="007F38EE"/>
    <w:rsid w:val="00802E73"/>
    <w:rsid w:val="00803D91"/>
    <w:rsid w:val="008274AB"/>
    <w:rsid w:val="00844264"/>
    <w:rsid w:val="00870F22"/>
    <w:rsid w:val="0087510F"/>
    <w:rsid w:val="008B3FB8"/>
    <w:rsid w:val="008B68DC"/>
    <w:rsid w:val="008C2E9D"/>
    <w:rsid w:val="008C3C1E"/>
    <w:rsid w:val="008C4D84"/>
    <w:rsid w:val="009063E1"/>
    <w:rsid w:val="009132FD"/>
    <w:rsid w:val="009179FF"/>
    <w:rsid w:val="00932E5E"/>
    <w:rsid w:val="00961673"/>
    <w:rsid w:val="009618FD"/>
    <w:rsid w:val="009A0971"/>
    <w:rsid w:val="009A2E32"/>
    <w:rsid w:val="009A4AA1"/>
    <w:rsid w:val="009C4CDD"/>
    <w:rsid w:val="009F5420"/>
    <w:rsid w:val="00A573F3"/>
    <w:rsid w:val="00AB0302"/>
    <w:rsid w:val="00B05A36"/>
    <w:rsid w:val="00B450DE"/>
    <w:rsid w:val="00B56E3F"/>
    <w:rsid w:val="00B77ABA"/>
    <w:rsid w:val="00B81C6E"/>
    <w:rsid w:val="00B85B7E"/>
    <w:rsid w:val="00BA3502"/>
    <w:rsid w:val="00BA3E23"/>
    <w:rsid w:val="00BB0B70"/>
    <w:rsid w:val="00C30231"/>
    <w:rsid w:val="00C336E8"/>
    <w:rsid w:val="00C44393"/>
    <w:rsid w:val="00C60B3F"/>
    <w:rsid w:val="00C9666B"/>
    <w:rsid w:val="00CC101E"/>
    <w:rsid w:val="00CC1200"/>
    <w:rsid w:val="00CE4B92"/>
    <w:rsid w:val="00D1431F"/>
    <w:rsid w:val="00D149D2"/>
    <w:rsid w:val="00D34552"/>
    <w:rsid w:val="00D35D10"/>
    <w:rsid w:val="00D45B59"/>
    <w:rsid w:val="00D60A83"/>
    <w:rsid w:val="00D7335B"/>
    <w:rsid w:val="00D76A9E"/>
    <w:rsid w:val="00DA5FED"/>
    <w:rsid w:val="00DD2944"/>
    <w:rsid w:val="00DE65A2"/>
    <w:rsid w:val="00DF6140"/>
    <w:rsid w:val="00E1606E"/>
    <w:rsid w:val="00E50E3B"/>
    <w:rsid w:val="00E55AAF"/>
    <w:rsid w:val="00F0428B"/>
    <w:rsid w:val="00F053FE"/>
    <w:rsid w:val="00F37034"/>
    <w:rsid w:val="00F5003A"/>
    <w:rsid w:val="00F73CF7"/>
    <w:rsid w:val="00F8644C"/>
    <w:rsid w:val="00F86E4F"/>
    <w:rsid w:val="00F97EB8"/>
    <w:rsid w:val="00FB7EE0"/>
    <w:rsid w:val="00FC3415"/>
    <w:rsid w:val="00FD46CC"/>
    <w:rsid w:val="00FD65F1"/>
    <w:rsid w:val="00FE66A6"/>
    <w:rsid w:val="00FF05B5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9212AA-9FF3-429B-A525-4AC41D5A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A9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1606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C3C1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14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O.Š Gola</dc:creator>
  <cp:lastModifiedBy>Skola</cp:lastModifiedBy>
  <cp:revision>5</cp:revision>
  <cp:lastPrinted>2019-10-02T06:42:00Z</cp:lastPrinted>
  <dcterms:created xsi:type="dcterms:W3CDTF">2019-10-02T06:28:00Z</dcterms:created>
  <dcterms:modified xsi:type="dcterms:W3CDTF">2019-10-02T06:43:00Z</dcterms:modified>
</cp:coreProperties>
</file>